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EBD9" w14:textId="17EE9B9C" w:rsidR="00EC034D" w:rsidRDefault="00EC034D" w:rsidP="00EC034D">
      <w:pPr>
        <w:jc w:val="center"/>
      </w:pPr>
      <w:r>
        <w:rPr>
          <w:noProof/>
        </w:rPr>
        <w:drawing>
          <wp:inline distT="0" distB="0" distL="0" distR="0" wp14:anchorId="37D4768E" wp14:editId="6CD4F8FB">
            <wp:extent cx="2381250" cy="2066925"/>
            <wp:effectExtent l="0" t="0" r="0" b="9525"/>
            <wp:docPr id="1490846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A49F" w14:textId="77777777" w:rsidR="00EC034D" w:rsidRPr="00925D90" w:rsidRDefault="00EC034D" w:rsidP="00EC034D">
      <w:pPr>
        <w:pStyle w:val="NoSpacing"/>
        <w:jc w:val="center"/>
        <w:rPr>
          <w:b/>
          <w:bCs/>
        </w:rPr>
      </w:pPr>
      <w:r w:rsidRPr="00925D90">
        <w:rPr>
          <w:b/>
          <w:bCs/>
        </w:rPr>
        <w:t>CODE ENNFORCEMENT OFFICERS ASSOCITION OF PALM BEACH COUNTY</w:t>
      </w:r>
    </w:p>
    <w:p w14:paraId="0413A0AA" w14:textId="72A49959" w:rsidR="00EC034D" w:rsidRDefault="00EC034D" w:rsidP="00EC034D">
      <w:pPr>
        <w:spacing w:after="0" w:line="240" w:lineRule="auto"/>
        <w:jc w:val="center"/>
        <w:rPr>
          <w:b/>
          <w:bCs/>
        </w:rPr>
      </w:pPr>
      <w:r w:rsidRPr="00EC034D">
        <w:rPr>
          <w:b/>
          <w:bCs/>
        </w:rPr>
        <w:t>MEETING AGENDA</w:t>
      </w:r>
    </w:p>
    <w:p w14:paraId="7BAE78AF" w14:textId="7BC570E7" w:rsidR="00EC034D" w:rsidRDefault="00532BCC" w:rsidP="00EC03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THURSDAY</w:t>
      </w:r>
      <w:r w:rsidR="00EC034D">
        <w:rPr>
          <w:b/>
          <w:bCs/>
        </w:rPr>
        <w:t xml:space="preserve">, </w:t>
      </w:r>
      <w:r>
        <w:rPr>
          <w:b/>
          <w:bCs/>
        </w:rPr>
        <w:t>JUNE 4</w:t>
      </w:r>
      <w:r w:rsidR="00EC034D">
        <w:rPr>
          <w:b/>
          <w:bCs/>
        </w:rPr>
        <w:t>, 2026</w:t>
      </w:r>
    </w:p>
    <w:p w14:paraId="1164AAF7" w14:textId="682FBD0A" w:rsidR="00BC6D69" w:rsidRDefault="00BC6D69" w:rsidP="00EC03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8:30 AM</w:t>
      </w:r>
    </w:p>
    <w:p w14:paraId="711A681E" w14:textId="290351F5" w:rsidR="00EC034D" w:rsidRDefault="00EC034D" w:rsidP="00EC034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VIA ZOOM</w:t>
      </w:r>
    </w:p>
    <w:p w14:paraId="6BEDA509" w14:textId="77777777" w:rsidR="00EC034D" w:rsidRDefault="00EC034D" w:rsidP="00EC034D">
      <w:pPr>
        <w:spacing w:after="0" w:line="240" w:lineRule="auto"/>
        <w:jc w:val="center"/>
        <w:rPr>
          <w:b/>
          <w:bCs/>
        </w:rPr>
      </w:pPr>
    </w:p>
    <w:p w14:paraId="01EBC58E" w14:textId="55997197" w:rsidR="00EC034D" w:rsidRPr="00EC034D" w:rsidRDefault="00EC034D" w:rsidP="00EC034D">
      <w:pPr>
        <w:spacing w:after="0" w:line="240" w:lineRule="auto"/>
        <w:rPr>
          <w:b/>
          <w:bCs/>
        </w:rPr>
      </w:pPr>
      <w:r>
        <w:t xml:space="preserve">             CALL MEETING TO ORDER, ROLL CALL, ESTABLISH A QOURUM</w:t>
      </w:r>
    </w:p>
    <w:p w14:paraId="60BF1726" w14:textId="77777777" w:rsidR="00EC034D" w:rsidRDefault="00EC034D" w:rsidP="00EC034D">
      <w:pPr>
        <w:spacing w:after="0" w:line="240" w:lineRule="auto"/>
        <w:rPr>
          <w:b/>
          <w:bCs/>
        </w:rPr>
      </w:pPr>
    </w:p>
    <w:p w14:paraId="09828B09" w14:textId="17F2DA3B" w:rsidR="00EC034D" w:rsidRDefault="00EC034D" w:rsidP="00EC034D">
      <w:pPr>
        <w:spacing w:after="0" w:line="240" w:lineRule="auto"/>
        <w:rPr>
          <w:b/>
          <w:bCs/>
          <w:u w:val="single"/>
        </w:rPr>
      </w:pPr>
      <w:r>
        <w:rPr>
          <w:b/>
          <w:bCs/>
        </w:rPr>
        <w:t xml:space="preserve">             </w:t>
      </w:r>
      <w:r>
        <w:rPr>
          <w:b/>
          <w:bCs/>
          <w:u w:val="single"/>
        </w:rPr>
        <w:t>NEW BUSINESS</w:t>
      </w:r>
    </w:p>
    <w:p w14:paraId="63350748" w14:textId="77777777" w:rsidR="00EC034D" w:rsidRDefault="00EC034D" w:rsidP="00EC034D">
      <w:pPr>
        <w:spacing w:after="0" w:line="240" w:lineRule="auto"/>
        <w:rPr>
          <w:b/>
          <w:bCs/>
          <w:u w:val="single"/>
        </w:rPr>
      </w:pPr>
    </w:p>
    <w:p w14:paraId="398675C6" w14:textId="2CEB2617" w:rsidR="00EC034D" w:rsidRPr="00EC034D" w:rsidRDefault="00532BCC" w:rsidP="00EC034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>
        <w:t xml:space="preserve"> CONSIDERATION OF APPROVING UP TO $200 DOLLARS FOR WELCOME BAG</w:t>
      </w:r>
      <w:r w:rsidR="00FC7D54">
        <w:t xml:space="preserve"> ITEMS</w:t>
      </w:r>
      <w:r w:rsidR="00BC6D69">
        <w:t xml:space="preserve"> </w:t>
      </w:r>
      <w:r>
        <w:t>AT THE F.A.C.E. CONFRENCE AND UP TO $300 FOR DOOR PRIZES (GI</w:t>
      </w:r>
      <w:r w:rsidR="00FC7D54">
        <w:t>FT CARDS) AT THE F.A.C.E CONFRENCE</w:t>
      </w:r>
    </w:p>
    <w:p w14:paraId="4F517052" w14:textId="77777777" w:rsidR="00EC034D" w:rsidRDefault="00EC034D" w:rsidP="00EC034D">
      <w:pPr>
        <w:pStyle w:val="ListParagraph"/>
        <w:spacing w:after="0" w:line="240" w:lineRule="auto"/>
      </w:pPr>
    </w:p>
    <w:p w14:paraId="2478A068" w14:textId="35220F2B" w:rsidR="00EC034D" w:rsidRPr="00EC034D" w:rsidRDefault="00EC034D" w:rsidP="00EC034D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ADJOURNMENT</w:t>
      </w:r>
    </w:p>
    <w:p w14:paraId="369E1AA1" w14:textId="77777777" w:rsidR="00EC034D" w:rsidRPr="00EC034D" w:rsidRDefault="00EC034D" w:rsidP="00EC034D">
      <w:pPr>
        <w:spacing w:after="0" w:line="240" w:lineRule="auto"/>
        <w:rPr>
          <w:b/>
          <w:bCs/>
          <w:u w:val="single"/>
        </w:rPr>
      </w:pPr>
    </w:p>
    <w:p w14:paraId="4758C3BB" w14:textId="045E2FDA" w:rsidR="00EC034D" w:rsidRPr="00EC034D" w:rsidRDefault="00EC034D" w:rsidP="00EC034D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14:paraId="768A5FD0" w14:textId="24E0D6D5" w:rsidR="00EC034D" w:rsidRDefault="00EC034D" w:rsidP="00EC034D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16E182E4" w14:textId="77777777" w:rsidR="00EC034D" w:rsidRPr="00EC034D" w:rsidRDefault="00EC034D" w:rsidP="00EC034D">
      <w:pPr>
        <w:rPr>
          <w:b/>
          <w:bCs/>
        </w:rPr>
      </w:pPr>
    </w:p>
    <w:sectPr w:rsidR="00EC034D" w:rsidRPr="00EC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3C2"/>
    <w:multiLevelType w:val="hybridMultilevel"/>
    <w:tmpl w:val="B7A2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DBB"/>
    <w:multiLevelType w:val="hybridMultilevel"/>
    <w:tmpl w:val="947E4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533EE"/>
    <w:multiLevelType w:val="hybridMultilevel"/>
    <w:tmpl w:val="EEE2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8134">
    <w:abstractNumId w:val="2"/>
  </w:num>
  <w:num w:numId="2" w16cid:durableId="98959561">
    <w:abstractNumId w:val="1"/>
  </w:num>
  <w:num w:numId="3" w16cid:durableId="19899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4D"/>
    <w:rsid w:val="002B1592"/>
    <w:rsid w:val="00532BCC"/>
    <w:rsid w:val="00BC6D69"/>
    <w:rsid w:val="00D94A14"/>
    <w:rsid w:val="00EC034D"/>
    <w:rsid w:val="00FC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972F"/>
  <w15:chartTrackingRefBased/>
  <w15:docId w15:val="{CA11A9A2-FCA7-472A-A2A8-EA511F20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0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493</Characters>
  <Application>Microsoft Office Word</Application>
  <DocSecurity>0</DocSecurity>
  <Lines>32</Lines>
  <Paragraphs>17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4</cp:revision>
  <cp:lastPrinted>2026-05-19T19:27:00Z</cp:lastPrinted>
  <dcterms:created xsi:type="dcterms:W3CDTF">2026-05-19T19:19:00Z</dcterms:created>
  <dcterms:modified xsi:type="dcterms:W3CDTF">2026-06-01T18:46:00Z</dcterms:modified>
</cp:coreProperties>
</file>